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00" w:rsidRPr="00BD1C00" w:rsidRDefault="00BD1C00" w:rsidP="00BD1C0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1C00">
        <w:rPr>
          <w:rFonts w:ascii="Calibri" w:eastAsia="Times New Roman" w:hAnsi="Calibri" w:cs="Times New Roman"/>
          <w:color w:val="000000"/>
          <w:sz w:val="44"/>
          <w:lang w:eastAsia="ru-RU"/>
        </w:rPr>
        <w:t>                                       </w:t>
      </w: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B7D" w:rsidRDefault="00DC2B7D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D1C00" w:rsidRDefault="0037117A" w:rsidP="00B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2B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Методическая разработка</w:t>
      </w:r>
      <w:r w:rsidR="00BD1C00" w:rsidRPr="0037117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BD1C00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проведении </w:t>
      </w:r>
      <w:r w:rsidR="00395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внеклассного мероприятия</w:t>
      </w:r>
      <w:r w:rsidR="00BD1C00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дисциплине</w:t>
      </w:r>
      <w:r w:rsidR="00183C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824E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нглийский язык</w:t>
      </w:r>
      <w:r w:rsidR="00BD1C00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395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Halloween</w:t>
      </w:r>
      <w:proofErr w:type="spellEnd"/>
      <w:r w:rsidR="00BD1C00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24E35" w:rsidRDefault="00824E35" w:rsidP="0039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специальностей </w:t>
      </w:r>
    </w:p>
    <w:p w:rsidR="00F5774B" w:rsidRDefault="00F5774B" w:rsidP="0039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24E35" w:rsidRPr="0071307A" w:rsidRDefault="00824E35" w:rsidP="0071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C00" w:rsidRPr="00D0301A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D1C00" w:rsidRPr="00D0301A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BD1C00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Pr="00D661D6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301A" w:rsidRPr="00D661D6" w:rsidRDefault="00D0301A" w:rsidP="00D0301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74B" w:rsidRPr="00D661D6" w:rsidRDefault="0037117A" w:rsidP="00F5774B">
      <w:pPr>
        <w:rPr>
          <w:rFonts w:ascii="Times New Roman" w:hAnsi="Times New Roman" w:cs="Times New Roman"/>
        </w:rPr>
      </w:pPr>
      <w:r w:rsidRPr="00D661D6">
        <w:rPr>
          <w:rFonts w:ascii="OpenSans" w:hAnsi="OpenSans"/>
          <w:color w:val="000000"/>
          <w:shd w:val="clear" w:color="auto" w:fill="FFFFFF"/>
        </w:rPr>
        <w:t xml:space="preserve">                                                                         </w:t>
      </w:r>
      <w:r w:rsidR="00F5774B" w:rsidRPr="00D661D6">
        <w:rPr>
          <w:rFonts w:ascii="Times New Roman" w:hAnsi="Times New Roman" w:cs="Times New Roman"/>
          <w:color w:val="000000"/>
          <w:shd w:val="clear" w:color="auto" w:fill="FFFFFF"/>
        </w:rPr>
        <w:t>Составители</w:t>
      </w:r>
      <w:r w:rsidRPr="00D661D6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F5774B" w:rsidRPr="00D661D6">
        <w:rPr>
          <w:rFonts w:ascii="Times New Roman" w:hAnsi="Times New Roman" w:cs="Times New Roman"/>
        </w:rPr>
        <w:t xml:space="preserve"> </w:t>
      </w:r>
      <w:proofErr w:type="gramStart"/>
      <w:r w:rsidR="00F5774B" w:rsidRPr="00D661D6">
        <w:rPr>
          <w:rFonts w:ascii="Times New Roman" w:hAnsi="Times New Roman" w:cs="Times New Roman"/>
        </w:rPr>
        <w:t>пр</w:t>
      </w:r>
      <w:r w:rsidR="00F5774B" w:rsidRPr="00D661D6">
        <w:rPr>
          <w:rFonts w:ascii="Times New Roman" w:hAnsi="Times New Roman" w:cs="Times New Roman"/>
        </w:rPr>
        <w:t>еподаватели</w:t>
      </w:r>
      <w:r w:rsidR="00F5774B" w:rsidRPr="00D661D6">
        <w:rPr>
          <w:rFonts w:ascii="Times New Roman" w:hAnsi="Times New Roman" w:cs="Times New Roman"/>
        </w:rPr>
        <w:t xml:space="preserve">  английского</w:t>
      </w:r>
      <w:proofErr w:type="gramEnd"/>
      <w:r w:rsidR="00F5774B" w:rsidRPr="00D661D6">
        <w:rPr>
          <w:rFonts w:ascii="Times New Roman" w:hAnsi="Times New Roman" w:cs="Times New Roman"/>
        </w:rPr>
        <w:t xml:space="preserve"> языка</w:t>
      </w:r>
    </w:p>
    <w:p w:rsidR="00F5774B" w:rsidRPr="00D661D6" w:rsidRDefault="00F5774B" w:rsidP="0037117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0301A" w:rsidRPr="00D661D6" w:rsidRDefault="00F5774B" w:rsidP="0037117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1D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Ивашкова АА; Соболь ВВ; </w:t>
      </w:r>
      <w:proofErr w:type="spellStart"/>
      <w:r w:rsidRPr="00D661D6">
        <w:rPr>
          <w:rFonts w:ascii="Times New Roman" w:hAnsi="Times New Roman" w:cs="Times New Roman"/>
          <w:color w:val="000000"/>
          <w:shd w:val="clear" w:color="auto" w:fill="FFFFFF"/>
        </w:rPr>
        <w:t>Кузенкова</w:t>
      </w:r>
      <w:proofErr w:type="spellEnd"/>
      <w:r w:rsidRPr="00D661D6">
        <w:rPr>
          <w:rFonts w:ascii="Times New Roman" w:hAnsi="Times New Roman" w:cs="Times New Roman"/>
          <w:color w:val="000000"/>
          <w:shd w:val="clear" w:color="auto" w:fill="FFFFFF"/>
        </w:rPr>
        <w:t xml:space="preserve"> ЕВ</w:t>
      </w:r>
    </w:p>
    <w:p w:rsidR="00D0301A" w:rsidRPr="0037117A" w:rsidRDefault="00D0301A" w:rsidP="00D0301A">
      <w:pPr>
        <w:rPr>
          <w:rFonts w:ascii="Times New Roman" w:hAnsi="Times New Roman" w:cs="Times New Roman"/>
        </w:rPr>
      </w:pPr>
      <w:r w:rsidRPr="0037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D1C00" w:rsidRPr="0037117A" w:rsidRDefault="00BD1C00" w:rsidP="00BD1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0" w:rsidRPr="0037117A" w:rsidRDefault="00BD1C00" w:rsidP="00BD1C0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1C00" w:rsidRDefault="00BD1C00" w:rsidP="00BD1C0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1C00" w:rsidRDefault="00BD1C00" w:rsidP="00D0301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17A" w:rsidRDefault="0037117A" w:rsidP="00BD1C0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17A" w:rsidRDefault="0037117A" w:rsidP="00BD1C0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17A" w:rsidRDefault="0037117A" w:rsidP="00BD1C0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17A" w:rsidRDefault="0037117A" w:rsidP="00BD1C0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3D8E" w:rsidRPr="00824E35" w:rsidRDefault="00F5774B" w:rsidP="00BD1C0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Челябинск 2019</w:t>
      </w:r>
    </w:p>
    <w:p w:rsidR="00BD1C00" w:rsidRPr="00824E35" w:rsidRDefault="00BD1C00" w:rsidP="00BD1C0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37117A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BD1C00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</w:t>
      </w:r>
      <w:r w:rsidR="00B22219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Введение…………………………………………………………</w:t>
      </w:r>
      <w:r w:rsidR="00B22219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…3 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открытого внеклассного мероприятия……………………5</w:t>
      </w:r>
    </w:p>
    <w:p w:rsidR="0071307A" w:rsidRPr="00B22219" w:rsidRDefault="0071307A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Сценарий пр</w:t>
      </w:r>
      <w:r w:rsidR="00B22219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оведения конкурса………………………………...</w:t>
      </w:r>
      <w:r w:rsid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...</w:t>
      </w:r>
      <w:r w:rsidR="00B22219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Заключение………………………………………………………</w:t>
      </w:r>
      <w:r w:rsidR="00B22219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... 9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22219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Список использованной </w:t>
      </w:r>
      <w:r w:rsidR="00BD1C00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литературы………………</w:t>
      </w: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………….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</w:p>
    <w:p w:rsidR="00BD1C00" w:rsidRPr="00B22219" w:rsidRDefault="00BD1C00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22219" w:rsidRDefault="00B22219" w:rsidP="00BD1C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  <w:r w:rsidR="00BD1C00" w:rsidRPr="00B22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BD1C00" w:rsidRPr="00E53D8E" w:rsidRDefault="00B22219" w:rsidP="00B2221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="0071307A" w:rsidRPr="00E53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BD1C00" w:rsidRPr="00BD1C00" w:rsidRDefault="00BD1C00" w:rsidP="00BD1C0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C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BD1C00" w:rsidRDefault="00BD1C00" w:rsidP="00183CC1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1C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BD1C0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395DDD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Нетрадиционные уроки помогают отразить такую отрасль языкознания, как социолингвистику, изучающую соотношение языка и культуры, языка и общества. Язык является хранителем национальной культуры народа, который на нем говорит. Поэтому на уроках иностранного языка очень важно прививать </w:t>
      </w:r>
      <w:r w:rsid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r w:rsidR="00395DDD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желание знать культуру и традиции носителей изучаемого языка, т.к. язык выполняет две функции: коммуникативную и культурологическую</w:t>
      </w:r>
      <w:r w:rsidR="00395DDD">
        <w:rPr>
          <w:color w:val="000000"/>
          <w:sz w:val="27"/>
          <w:szCs w:val="27"/>
          <w:shd w:val="clear" w:color="auto" w:fill="FFFFFF"/>
        </w:rPr>
        <w:t>.</w:t>
      </w:r>
      <w:r w:rsidR="00395DD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95DDD"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методическая разработка посвящена проблемам совершенствования навыков устной речи, повышения интереса к обучению иностранных языков в колледже.</w:t>
      </w:r>
      <w:r w:rsidR="008C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Данное учебное мероприятие рекомендуется провести в виде соревнования. В ней содержится сценарий проведения конкурса</w:t>
      </w:r>
      <w:r w:rsidR="00B22219"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думаю, она может оказать большую помощь при проведении внеклассных мероприятий.</w:t>
      </w:r>
    </w:p>
    <w:p w:rsidR="00BD1C00" w:rsidRPr="00BD1C00" w:rsidRDefault="00BD1C00" w:rsidP="00183CC1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1C00" w:rsidRPr="00824E35" w:rsidRDefault="00B22219" w:rsidP="00B2221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BD1C00" w:rsidRPr="0082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BD1C00" w:rsidRPr="00BD1C00" w:rsidRDefault="00BD1C00" w:rsidP="00BD1C0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C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95DDD" w:rsidRPr="00395DDD" w:rsidRDefault="00BD1C00" w:rsidP="0039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</w:t>
      </w:r>
      <w:r w:rsidR="00395DDD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Внеклассная работа по иностранному языку имеет большое общеобразовательное, воспитательное и развивающее значение. Эта работа не только углубляет и расширяет знания и практические навыки учащихся по иностранному языку, но развивает логическое мышление и смекалку; выявляет более одаренных и способных детей, способствует их дальнейшему развитию, вовлекает детей в занимательные занятия, а этим укрепляет дисциплину, воспитывает целеустремленность, организованность и коллективизм и способствует также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</w:t>
      </w:r>
    </w:p>
    <w:p w:rsidR="00395DDD" w:rsidRPr="00395DDD" w:rsidRDefault="00395DDD" w:rsidP="0039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организации и проведении внеклассной работы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преподавателя </w:t>
      </w:r>
      <w:r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требуется тонкое и умелое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аблюдение и изучение интересов обучающихся</w:t>
      </w:r>
      <w:r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учет их возрастных и психологических особенностей, их интересов.</w:t>
      </w:r>
    </w:p>
    <w:p w:rsidR="00395DDD" w:rsidRDefault="00BD1C00" w:rsidP="00395DDD">
      <w:pPr>
        <w:numPr>
          <w:ilvl w:val="0"/>
          <w:numId w:val="5"/>
        </w:numPr>
        <w:shd w:val="clear" w:color="auto" w:fill="FFFFFF"/>
        <w:spacing w:after="0" w:line="276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D1C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Pr="00BD1C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проведения </w:t>
      </w:r>
      <w:r w:rsid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</w:t>
      </w:r>
      <w:r w:rsidR="003711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оспитание у </w:t>
      </w:r>
      <w:proofErr w:type="spellStart"/>
      <w:r w:rsidR="00F577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понимания важности изучения английского языка и потребности пользов</w:t>
      </w:r>
      <w:r w:rsid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аться им как средством познания, а </w:t>
      </w:r>
      <w:proofErr w:type="gramStart"/>
      <w:r w:rsid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95DDD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уважительного отношения к иному </w:t>
      </w:r>
      <w:r w:rsidR="008C371C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мнению, истории</w:t>
      </w:r>
      <w:r w:rsidR="00395DDD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культуре народа страны изучаемого языка через знакомство с традициями и обычаями празднования Хэллоуина;</w:t>
      </w:r>
    </w:p>
    <w:p w:rsidR="00BD1C00" w:rsidRPr="00395DDD" w:rsidRDefault="00395DDD" w:rsidP="00395DDD">
      <w:pPr>
        <w:numPr>
          <w:ilvl w:val="0"/>
          <w:numId w:val="5"/>
        </w:numPr>
        <w:shd w:val="clear" w:color="auto" w:fill="FFFFFF"/>
        <w:spacing w:after="0" w:line="276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D1C00" w:rsidRPr="00395D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Задачами</w:t>
      </w:r>
      <w:r w:rsidR="00BD1C00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внеклассного мероприятия</w:t>
      </w:r>
      <w:r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являются</w:t>
      </w:r>
      <w:r w:rsidR="00BD1C00" w:rsidRPr="0039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D1C00" w:rsidRPr="00BD1C00" w:rsidRDefault="00BD1C00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мотивации к изучению английского языка;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практическому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владению речевой деятельностью;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и поддержание талантливых, творческих обучающихся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56ECF" w:rsidRDefault="00156ECF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     </w:t>
      </w:r>
      <w:r w:rsid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иноязычной коммуникативной компетенции обучающихся;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  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самостоятельности и личной ответственности в ходе выполнения 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подготовительной работы к празднику, развитие навыков сотрудничества со сверстниками в ходе работы в группах,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D1C00" w:rsidRDefault="00BD1C00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 внимание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воображение, расширение кругозора, образовательного и эстетического потенциала обучающихся.  </w:t>
      </w:r>
    </w:p>
    <w:p w:rsidR="00BD1C00" w:rsidRPr="00BD1C00" w:rsidRDefault="00BD1C00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BD1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Актуальность в проведении </w:t>
      </w:r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внеклассного мероприятия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«Halloween»</w:t>
      </w:r>
      <w:r w:rsidR="00156E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заключается в том, что 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способствует расширению и обогащению приобретенного учебного, языкового и речевого опыта в курсе овладения иностранными языками.</w:t>
      </w:r>
    </w:p>
    <w:p w:rsidR="00BD1C00" w:rsidRPr="00BD1C00" w:rsidRDefault="00BD1C00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Создается положительная мотивация условий и возможности применения знаний, навыков, что обеспечивает стойкое положительное отношение к 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обучению.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Вырабатываются такие качества как активность, целеустремленность, коллективизм, чувство ответcтвенности.</w:t>
      </w:r>
    </w:p>
    <w:p w:rsidR="00BD1C00" w:rsidRDefault="00BD1C00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Участвуя в различных конкурсах, литературно-музыкальных вечерах, конференциях, 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демонстрируют свое знание иностранного языка. Вырабатывается ответственность 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обучающихся</w:t>
      </w:r>
      <w:r w:rsidR="00647226"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добровольно взятые на себя поручения. 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оявляется мотивация к практическому владению разными видами речевой деятельности, увеличивается активный запас учащихся, совершенствуется произношение, стимулируется интеллектуальная и языковая активность, что приводит к общему повышению культурного уровня учащихся.</w:t>
      </w: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0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Оснащение мероприятия: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компьютер, презентация,</w:t>
      </w:r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тыква</w:t>
      </w:r>
      <w:r w:rsidR="008C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свечи</w:t>
      </w:r>
      <w:r w:rsidR="008C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тематический декор, фотозона.</w:t>
      </w: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Default="0071307A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56ECF" w:rsidRDefault="00156ECF" w:rsidP="0071307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План открытого внеклассного мероприятия:</w:t>
      </w:r>
    </w:p>
    <w:p w:rsidR="0071307A" w:rsidRPr="0071307A" w:rsidRDefault="0071307A" w:rsidP="0071307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Дата: </w:t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C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02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C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201</w:t>
      </w:r>
      <w:r w:rsidR="008C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71307A" w:rsidRPr="0071307A" w:rsidRDefault="0071307A" w:rsidP="00713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Предмет: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английский язык</w:t>
      </w:r>
    </w:p>
    <w:p w:rsidR="0071307A" w:rsidRPr="0071307A" w:rsidRDefault="0071307A" w:rsidP="0071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специальностей </w:t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8C371C" w:rsidRDefault="008C371C" w:rsidP="008C371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Преподаватели</w:t>
      </w:r>
      <w:r w:rsidR="0071307A"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Ивашкова АА; Соболь ВВ;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Кузенкова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ЕВ</w:t>
      </w:r>
    </w:p>
    <w:p w:rsidR="0071307A" w:rsidRPr="008C371C" w:rsidRDefault="0071307A" w:rsidP="008C371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Тема </w:t>
      </w:r>
      <w:r w:rsidR="00156EC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внеклассного мероприятия</w:t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71307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  <w:r w:rsidR="00156ECF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="00156E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Halloween</w:t>
      </w:r>
      <w:proofErr w:type="spellEnd"/>
      <w:r w:rsidR="00156ECF" w:rsidRPr="00DC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1307A" w:rsidRPr="0071307A" w:rsidRDefault="0071307A" w:rsidP="00713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Тип урока:</w:t>
      </w:r>
      <w:r w:rsidRPr="007130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</w:t>
      </w:r>
    </w:p>
    <w:p w:rsidR="0071307A" w:rsidRPr="0071307A" w:rsidRDefault="0071307A" w:rsidP="00713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Метод: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творческий, поисковый</w:t>
      </w:r>
    </w:p>
    <w:p w:rsidR="0071307A" w:rsidRPr="0071307A" w:rsidRDefault="0071307A" w:rsidP="00713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Форма:</w:t>
      </w:r>
      <w:r w:rsidRPr="007130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156ECF" w:rsidRDefault="0071307A" w:rsidP="00156E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Оборудование:</w:t>
      </w:r>
      <w:r w:rsidRPr="0071307A">
        <w:rPr>
          <w:rFonts w:ascii="Calibri" w:eastAsia="Times New Roman" w:hAnsi="Calibri" w:cs="Times New Roman"/>
          <w:color w:val="000000"/>
          <w:sz w:val="28"/>
          <w:lang w:eastAsia="ru-RU"/>
        </w:rPr>
        <w:t>  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 в напечатанном и электронном виде,   </w:t>
      </w:r>
      <w:r w:rsidR="00156ECF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компьютер, </w:t>
      </w:r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тыква свечи.</w:t>
      </w:r>
    </w:p>
    <w:p w:rsidR="0071307A" w:rsidRDefault="0071307A" w:rsidP="0071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Цели </w:t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занятия:</w:t>
      </w:r>
    </w:p>
    <w:p w:rsidR="0071307A" w:rsidRPr="00156ECF" w:rsidRDefault="0071307A" w:rsidP="0071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Учебная</w:t>
      </w:r>
      <w:r w:rsidRPr="0071307A">
        <w:rPr>
          <w:rStyle w:val="10"/>
          <w:rFonts w:ascii="Arial" w:eastAsiaTheme="minorHAnsi" w:hAnsi="Arial" w:cs="Arial"/>
          <w:color w:val="00008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proofErr w:type="gramEnd"/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иноязычную комму</w:t>
      </w:r>
      <w:r w:rsid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никативную компетенцию учащихся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Воспитательная: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интерес к изучению английского языка, привить интерес и уважение к традициям другого народа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Развивающая: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развитие познавательного интереса, развитие внимания, 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аналитических способностей, логического и абстрактного мышления</w:t>
      </w:r>
      <w:r w:rsid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ктивизировать у учащихся творческие способности, развитие</w:t>
      </w:r>
      <w:r w:rsidRPr="007130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6ECF" w:rsidRDefault="0071307A" w:rsidP="00156EC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71307A">
        <w:rPr>
          <w:rFonts w:ascii="Calibri" w:eastAsia="Times New Roman" w:hAnsi="Calibri" w:cs="Times New Roman"/>
          <w:color w:val="000000"/>
          <w:sz w:val="28"/>
          <w:lang w:eastAsia="ru-RU"/>
        </w:rPr>
        <w:t>:</w:t>
      </w:r>
    </w:p>
    <w:p w:rsidR="00156ECF" w:rsidRPr="00156ECF" w:rsidRDefault="00156ECF" w:rsidP="00156EC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развить интерес учащихся к изучению традиций и истории страны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56E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изучаемого языка;</w:t>
      </w:r>
    </w:p>
    <w:p w:rsidR="00156ECF" w:rsidRPr="00156ECF" w:rsidRDefault="00156ECF" w:rsidP="00156ECF">
      <w:pPr>
        <w:pStyle w:val="western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156ECF">
        <w:rPr>
          <w:color w:val="000000"/>
          <w:sz w:val="28"/>
          <w:szCs w:val="22"/>
        </w:rPr>
        <w:t>сформировать творческие спо</w:t>
      </w:r>
      <w:r>
        <w:rPr>
          <w:color w:val="000000"/>
          <w:sz w:val="28"/>
          <w:szCs w:val="22"/>
        </w:rPr>
        <w:t>собности;</w:t>
      </w:r>
    </w:p>
    <w:p w:rsidR="00156ECF" w:rsidRPr="00156ECF" w:rsidRDefault="00156ECF" w:rsidP="00156ECF">
      <w:pPr>
        <w:pStyle w:val="western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156ECF">
        <w:rPr>
          <w:color w:val="000000"/>
          <w:sz w:val="28"/>
          <w:szCs w:val="22"/>
        </w:rPr>
        <w:t>совер</w:t>
      </w:r>
      <w:r>
        <w:rPr>
          <w:color w:val="000000"/>
          <w:sz w:val="28"/>
          <w:szCs w:val="22"/>
        </w:rPr>
        <w:t>шенствовать навыки связной речи;</w:t>
      </w:r>
    </w:p>
    <w:p w:rsidR="00156ECF" w:rsidRPr="00156ECF" w:rsidRDefault="00156ECF" w:rsidP="00156ECF">
      <w:pPr>
        <w:pStyle w:val="western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156ECF">
        <w:rPr>
          <w:color w:val="000000"/>
          <w:sz w:val="28"/>
          <w:szCs w:val="22"/>
        </w:rPr>
        <w:t xml:space="preserve">сформировать навыки </w:t>
      </w:r>
      <w:r>
        <w:rPr>
          <w:color w:val="000000"/>
          <w:sz w:val="28"/>
          <w:szCs w:val="22"/>
        </w:rPr>
        <w:t>совместной работы в группе\паре.</w:t>
      </w:r>
    </w:p>
    <w:p w:rsidR="0071307A" w:rsidRPr="0071307A" w:rsidRDefault="0071307A" w:rsidP="0071307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открытого внеклассного мероприятия:  </w:t>
      </w:r>
      <w:r w:rsidR="00156E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="00156E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Halloween</w:t>
      </w:r>
      <w:proofErr w:type="spellEnd"/>
      <w:r w:rsidR="00156E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713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</w:p>
    <w:tbl>
      <w:tblPr>
        <w:tblW w:w="970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4619"/>
        <w:gridCol w:w="1229"/>
      </w:tblGrid>
      <w:tr w:rsidR="0071307A" w:rsidRPr="0071307A" w:rsidTr="008C371C">
        <w:trPr>
          <w:trHeight w:val="277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b941ae5f439c504697f1ca5417ac72c77c18aa13"/>
            <w:bookmarkStart w:id="2" w:name="0"/>
            <w:bookmarkEnd w:id="1"/>
            <w:bookmarkEnd w:id="2"/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преподавателя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студентов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1307A" w:rsidRPr="0071307A" w:rsidTr="008C371C">
        <w:trPr>
          <w:trHeight w:val="263"/>
        </w:trPr>
        <w:tc>
          <w:tcPr>
            <w:tcW w:w="8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пространство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307A" w:rsidRPr="0071307A" w:rsidTr="008C371C">
        <w:trPr>
          <w:trHeight w:val="1082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момент. Вступительное слово преподавателя. Приветствует присутствующих на мероприятии.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156E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1.Приветствуют </w:t>
            </w: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8C371C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07A" w:rsidRPr="0071307A" w:rsidTr="008C371C">
        <w:trPr>
          <w:trHeight w:val="1082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2.Вводная мотивация. Проводит обоснование целей и задач (актуальность).</w:t>
            </w:r>
          </w:p>
          <w:p w:rsidR="0071307A" w:rsidRPr="0071307A" w:rsidRDefault="0071307A" w:rsidP="00156E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участников </w:t>
            </w:r>
            <w:r w:rsidR="00156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внеклассного мероприятия</w:t>
            </w: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2.Слушают.</w:t>
            </w:r>
            <w:r w:rsidR="00156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презентацию</w:t>
            </w:r>
            <w:r w:rsidR="008C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затем видео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8C371C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1307A" w:rsidRPr="0071307A" w:rsidTr="008C371C">
        <w:trPr>
          <w:trHeight w:val="277"/>
        </w:trPr>
        <w:tc>
          <w:tcPr>
            <w:tcW w:w="8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Деятельностное</w:t>
            </w:r>
            <w:proofErr w:type="spellEnd"/>
            <w:r w:rsidRPr="0071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пространство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307A" w:rsidRPr="0071307A" w:rsidTr="008C371C">
        <w:trPr>
          <w:trHeight w:val="277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156ECF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3.Объяснение заданий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156E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56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игровых заданий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8C371C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307A"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307A" w:rsidRPr="0071307A" w:rsidTr="008C371C">
        <w:trPr>
          <w:trHeight w:val="277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4.Заключительное слово преподавателя. Делает выводы, подводит итоги конкурса.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4.Слушают, анализируют информацию.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8C371C" w:rsidP="0071307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307A" w:rsidRPr="0071307A" w:rsidTr="008C371C">
        <w:trPr>
          <w:trHeight w:val="799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156EC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5.Слово для подведения итогов и награждения.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5.Слушают, анализируют информацию.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07A" w:rsidRPr="0071307A" w:rsidRDefault="0071307A" w:rsidP="0071307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6ECF" w:rsidRDefault="00156ECF" w:rsidP="00156ECF"/>
    <w:p w:rsidR="00156ECF" w:rsidRDefault="00156ECF" w:rsidP="00156ECF"/>
    <w:p w:rsidR="00156ECF" w:rsidRDefault="00156ECF" w:rsidP="00156ECF"/>
    <w:p w:rsidR="00156ECF" w:rsidRDefault="00156ECF" w:rsidP="00156ECF">
      <w:pPr>
        <w:pStyle w:val="a3"/>
        <w:spacing w:before="0" w:beforeAutospacing="0" w:after="0" w:afterAutospacing="0"/>
      </w:pPr>
    </w:p>
    <w:p w:rsidR="00156ECF" w:rsidRDefault="00156ECF" w:rsidP="00156ECF">
      <w:pPr>
        <w:pStyle w:val="a3"/>
        <w:spacing w:before="0" w:beforeAutospacing="0" w:after="0" w:afterAutospacing="0"/>
      </w:pPr>
    </w:p>
    <w:p w:rsidR="00156ECF" w:rsidRDefault="00156ECF" w:rsidP="00156ECF">
      <w:pPr>
        <w:pStyle w:val="a3"/>
        <w:spacing w:before="0" w:beforeAutospacing="0" w:after="0" w:afterAutospacing="0"/>
      </w:pPr>
    </w:p>
    <w:p w:rsidR="00156ECF" w:rsidRDefault="00156ECF" w:rsidP="00156ECF">
      <w:pPr>
        <w:pStyle w:val="a3"/>
        <w:spacing w:before="0" w:beforeAutospacing="0" w:after="0" w:afterAutospacing="0"/>
      </w:pPr>
    </w:p>
    <w:p w:rsidR="00156ECF" w:rsidRDefault="00156ECF" w:rsidP="00156ECF">
      <w:pPr>
        <w:pStyle w:val="a3"/>
        <w:spacing w:before="0" w:beforeAutospacing="0" w:after="0" w:afterAutospacing="0"/>
      </w:pPr>
    </w:p>
    <w:p w:rsidR="00156ECF" w:rsidRDefault="00156ECF" w:rsidP="00156ECF">
      <w:pPr>
        <w:pStyle w:val="a3"/>
        <w:spacing w:before="0" w:beforeAutospacing="0" w:after="0" w:afterAutospacing="0"/>
      </w:pPr>
    </w:p>
    <w:p w:rsidR="00156ECF" w:rsidRPr="00C424AC" w:rsidRDefault="00156ECF" w:rsidP="00156ECF">
      <w:pPr>
        <w:pStyle w:val="a3"/>
        <w:spacing w:before="0" w:beforeAutospacing="0" w:after="0" w:afterAutospacing="0"/>
        <w:jc w:val="center"/>
        <w:rPr>
          <w:rFonts w:ascii="Albertus" w:hAnsi="Albertus"/>
          <w:b/>
          <w:i/>
          <w:color w:val="000000" w:themeColor="text1"/>
          <w:sz w:val="44"/>
          <w:szCs w:val="44"/>
        </w:rPr>
      </w:pPr>
      <w:r w:rsidRPr="00C424AC">
        <w:rPr>
          <w:rFonts w:ascii="Albertus" w:hAnsi="Albertus"/>
          <w:b/>
          <w:i/>
          <w:color w:val="000000" w:themeColor="text1"/>
          <w:sz w:val="44"/>
          <w:szCs w:val="44"/>
        </w:rPr>
        <w:t>СЦЕНАРИЙ</w:t>
      </w:r>
    </w:p>
    <w:p w:rsidR="00156ECF" w:rsidRDefault="00156ECF" w:rsidP="00156E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D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Сценарий внеклассного мероприятия по английскому языку </w:t>
      </w:r>
    </w:p>
    <w:p w:rsidR="00156ECF" w:rsidRDefault="00156ECF" w:rsidP="00156EC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56ECF" w:rsidRDefault="00D661D6" w:rsidP="00156EC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  <w:shd w:val="clear" w:color="auto" w:fill="EDEDEB"/>
        </w:rPr>
      </w:pPr>
      <w:r>
        <w:rPr>
          <w:b/>
          <w:bCs/>
          <w:color w:val="000000"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59.5pt;height:150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60pt;v-text-kern:t" trim="t" fitpath="t" string="Halloween"/>
          </v:shape>
        </w:pict>
      </w:r>
    </w:p>
    <w:p w:rsidR="00156ECF" w:rsidRDefault="00156ECF" w:rsidP="00156EC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  <w:shd w:val="clear" w:color="auto" w:fill="EDEDEB"/>
        </w:rPr>
      </w:pPr>
    </w:p>
    <w:p w:rsidR="00156ECF" w:rsidRDefault="00156ECF" w:rsidP="00156ECF">
      <w:pP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EDEDEB"/>
          <w:lang w:eastAsia="ru-RU"/>
        </w:rPr>
      </w:pPr>
    </w:p>
    <w:p w:rsidR="00156ECF" w:rsidRDefault="00156ECF" w:rsidP="00156EC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156ECF" w:rsidRDefault="00156ECF" w:rsidP="00156ECF">
      <w:pPr>
        <w:rPr>
          <w:b/>
        </w:rPr>
      </w:pPr>
    </w:p>
    <w:p w:rsidR="00156ECF" w:rsidRPr="003A6C62" w:rsidRDefault="00156ECF" w:rsidP="008C371C">
      <w:pPr>
        <w:jc w:val="both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</w:t>
      </w:r>
      <w:r w:rsidRPr="00C424AC">
        <w:rPr>
          <w:b/>
        </w:rPr>
        <w:t xml:space="preserve"> </w:t>
      </w:r>
    </w:p>
    <w:p w:rsidR="00156ECF" w:rsidRPr="00420A62" w:rsidRDefault="00156ECF" w:rsidP="00156ECF">
      <w:pPr>
        <w:jc w:val="center"/>
        <w:rPr>
          <w:b/>
          <w:lang w:val="en-US"/>
        </w:rPr>
      </w:pPr>
    </w:p>
    <w:p w:rsidR="00156ECF" w:rsidRPr="00420A62" w:rsidRDefault="00962C66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  <w:lang w:val="en-US"/>
        </w:rPr>
      </w:pPr>
      <w:r>
        <w:rPr>
          <w:b/>
          <w:sz w:val="32"/>
          <w:szCs w:val="32"/>
        </w:rPr>
        <w:t>Ведущий</w:t>
      </w:r>
      <w:r w:rsidR="00156ECF" w:rsidRPr="00C424AC">
        <w:rPr>
          <w:sz w:val="32"/>
          <w:szCs w:val="32"/>
          <w:lang w:val="en-US"/>
        </w:rPr>
        <w:t>:</w:t>
      </w:r>
      <w:r w:rsidR="00156ECF" w:rsidRPr="00714D46">
        <w:rPr>
          <w:color w:val="000000"/>
          <w:sz w:val="27"/>
          <w:szCs w:val="27"/>
          <w:lang w:val="en-US"/>
        </w:rPr>
        <w:t xml:space="preserve"> </w:t>
      </w:r>
      <w:r w:rsidR="00156ECF" w:rsidRPr="00420A62">
        <w:rPr>
          <w:color w:val="000000"/>
          <w:sz w:val="27"/>
          <w:szCs w:val="27"/>
          <w:lang w:val="en-US"/>
        </w:rPr>
        <w:t>Good morning students! Sit down, please. Today we will have an unusual lesson. Today we will have known about Halloween.</w:t>
      </w:r>
    </w:p>
    <w:p w:rsidR="00156ECF" w:rsidRPr="00714D46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 w:rsidRPr="00714D46">
        <w:rPr>
          <w:color w:val="000000"/>
          <w:sz w:val="27"/>
          <w:szCs w:val="27"/>
        </w:rPr>
        <w:t>Преподаватель</w:t>
      </w:r>
      <w:r w:rsidRPr="00420A62">
        <w:rPr>
          <w:color w:val="000000"/>
          <w:sz w:val="27"/>
          <w:szCs w:val="27"/>
          <w:lang w:val="en-US"/>
        </w:rPr>
        <w:t xml:space="preserve">: </w:t>
      </w:r>
      <w:r w:rsidRPr="00714D46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оброе</w:t>
      </w:r>
      <w:r w:rsidRPr="00420A6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утро</w:t>
      </w:r>
      <w:r w:rsidRPr="00420A6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уважаемые</w:t>
      </w:r>
      <w:r w:rsidRPr="00420A6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студенты</w:t>
      </w:r>
      <w:r w:rsidRPr="00420A62">
        <w:rPr>
          <w:color w:val="000000"/>
          <w:sz w:val="27"/>
          <w:szCs w:val="27"/>
          <w:lang w:val="en-US"/>
        </w:rPr>
        <w:t xml:space="preserve">! </w:t>
      </w:r>
      <w:r>
        <w:rPr>
          <w:color w:val="000000"/>
          <w:sz w:val="27"/>
          <w:szCs w:val="27"/>
        </w:rPr>
        <w:t>Садитесь</w:t>
      </w:r>
      <w:r w:rsidRPr="00420A62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пожалуйста</w:t>
      </w:r>
      <w:r w:rsidRPr="00420A62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Сегодня у нас будет необычный урок.</w:t>
      </w:r>
      <w:r w:rsidRPr="00714D46">
        <w:rPr>
          <w:color w:val="000000"/>
          <w:sz w:val="27"/>
          <w:szCs w:val="27"/>
        </w:rPr>
        <w:t xml:space="preserve"> Сегодня мы узнаем о Хэллоуине.</w:t>
      </w:r>
    </w:p>
    <w:p w:rsidR="00156ECF" w:rsidRPr="00714D46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 w:rsidRPr="00714D46">
        <w:rPr>
          <w:color w:val="000000"/>
          <w:sz w:val="27"/>
          <w:szCs w:val="27"/>
        </w:rPr>
        <w:t xml:space="preserve">Преподаватель: </w:t>
      </w:r>
    </w:p>
    <w:p w:rsidR="00156ECF" w:rsidRPr="00714D46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32"/>
          <w:szCs w:val="32"/>
        </w:rPr>
      </w:pPr>
      <w:r w:rsidRPr="00714D46">
        <w:rPr>
          <w:color w:val="000000"/>
          <w:sz w:val="27"/>
          <w:szCs w:val="27"/>
        </w:rPr>
        <w:t xml:space="preserve">    Я кратко расскажу вам о значении этого праздника</w:t>
      </w:r>
      <w:r>
        <w:rPr>
          <w:color w:val="000000"/>
          <w:sz w:val="27"/>
          <w:szCs w:val="27"/>
        </w:rPr>
        <w:t>.</w:t>
      </w:r>
      <w:r w:rsidRPr="00714D46">
        <w:rPr>
          <w:color w:val="000000"/>
          <w:sz w:val="27"/>
          <w:szCs w:val="27"/>
        </w:rPr>
        <w:t xml:space="preserve"> </w:t>
      </w:r>
      <w:r w:rsidRPr="00714D46">
        <w:rPr>
          <w:rFonts w:ascii="Helvetica" w:hAnsi="Helvetica" w:cs="Helvetica"/>
          <w:color w:val="333333"/>
          <w:sz w:val="16"/>
          <w:szCs w:val="16"/>
        </w:rPr>
        <w:t xml:space="preserve"> </w:t>
      </w:r>
      <w:r w:rsidRPr="00714D46">
        <w:rPr>
          <w:color w:val="000000"/>
          <w:sz w:val="27"/>
          <w:szCs w:val="27"/>
        </w:rPr>
        <w:t>Этот праздник сопровождается весельем и древними обрядами. В ночь на Хэллоуин люди зажигают фонари, чтобы отогнать злых духов. Дети вырезают на тыквах лица и вставляют внутрь свечи. Такую тыкву называют “Джек – фонарщик”.</w:t>
      </w:r>
    </w:p>
    <w:p w:rsidR="00156ECF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 w:rsidRPr="00714D46">
        <w:rPr>
          <w:color w:val="000000"/>
          <w:sz w:val="27"/>
          <w:szCs w:val="27"/>
        </w:rPr>
        <w:t>- а вы знаете, откуда это название. Нет? Сейчас я вам расскажу: Это название заимствовано из ирландской истории. Жил мужчина по имени Джек. Он был настолько скуп, что даже после смерти, пошел не на небеса, а к дьяволу. Дьявол бросил ему кусок горящего угля со словами: “Положи его в репу, которую ты ешь. Это будет твоим фонарем”. Вот так и появилось это название.</w:t>
      </w:r>
      <w:r>
        <w:rPr>
          <w:color w:val="000000"/>
          <w:sz w:val="27"/>
          <w:szCs w:val="27"/>
        </w:rPr>
        <w:t xml:space="preserve"> </w:t>
      </w:r>
    </w:p>
    <w:p w:rsidR="00156ECF" w:rsidRPr="00714D46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  <w:lang w:val="en-US"/>
        </w:rPr>
      </w:pPr>
      <w:r w:rsidRPr="00714D46">
        <w:rPr>
          <w:color w:val="000000"/>
          <w:sz w:val="27"/>
          <w:szCs w:val="27"/>
          <w:lang w:val="en-US"/>
        </w:rPr>
        <w:t xml:space="preserve">- Then I give the </w:t>
      </w:r>
      <w:r>
        <w:rPr>
          <w:color w:val="000000"/>
          <w:sz w:val="27"/>
          <w:szCs w:val="27"/>
          <w:lang w:val="en-US"/>
        </w:rPr>
        <w:t>word</w:t>
      </w:r>
      <w:r w:rsidRPr="00714D46">
        <w:rPr>
          <w:color w:val="000000"/>
          <w:sz w:val="27"/>
          <w:szCs w:val="27"/>
          <w:lang w:val="en-US"/>
        </w:rPr>
        <w:t xml:space="preserve"> to our presenter, who will tell you more about this holiday.</w:t>
      </w:r>
    </w:p>
    <w:p w:rsidR="00156ECF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Далее  я</w:t>
      </w:r>
      <w:proofErr w:type="gramEnd"/>
      <w:r>
        <w:rPr>
          <w:color w:val="000000"/>
          <w:sz w:val="27"/>
          <w:szCs w:val="27"/>
        </w:rPr>
        <w:t xml:space="preserve"> передаю слово нашему гостям которые более подробно об этом празднике расскажут вам .</w:t>
      </w:r>
    </w:p>
    <w:p w:rsidR="00156ECF" w:rsidRPr="00420A62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  <w:lang w:val="en-US"/>
        </w:rPr>
      </w:pPr>
      <w:r>
        <w:rPr>
          <w:b/>
          <w:sz w:val="28"/>
          <w:szCs w:val="28"/>
        </w:rPr>
        <w:t>Гости</w:t>
      </w:r>
      <w:r w:rsidRPr="00714D46">
        <w:rPr>
          <w:sz w:val="28"/>
          <w:szCs w:val="28"/>
          <w:lang w:val="en-US"/>
        </w:rPr>
        <w:t>:</w:t>
      </w:r>
      <w:r w:rsidRPr="00714D46">
        <w:rPr>
          <w:lang w:val="en-US"/>
        </w:rPr>
        <w:t xml:space="preserve"> </w:t>
      </w:r>
      <w:r w:rsidRPr="00420A62">
        <w:rPr>
          <w:color w:val="000000"/>
          <w:sz w:val="27"/>
          <w:szCs w:val="27"/>
          <w:lang w:val="en-US"/>
        </w:rPr>
        <w:t xml:space="preserve">Hello nice to see you all. </w:t>
      </w:r>
      <w:r>
        <w:rPr>
          <w:color w:val="000000"/>
          <w:sz w:val="27"/>
          <w:szCs w:val="27"/>
          <w:lang w:val="en-US"/>
        </w:rPr>
        <w:t>We</w:t>
      </w:r>
      <w:r w:rsidRPr="00714D46">
        <w:rPr>
          <w:color w:val="000000"/>
          <w:sz w:val="27"/>
          <w:szCs w:val="27"/>
          <w:lang w:val="en-US"/>
        </w:rPr>
        <w:t xml:space="preserve"> will present you an interesting and colorful presentation about Halloween.</w:t>
      </w:r>
    </w:p>
    <w:p w:rsidR="00156ECF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Здравствуйте приятно всех видеть. Сегодня мы вам </w:t>
      </w:r>
      <w:proofErr w:type="spellStart"/>
      <w:r>
        <w:rPr>
          <w:color w:val="000000"/>
          <w:sz w:val="27"/>
          <w:szCs w:val="27"/>
        </w:rPr>
        <w:t>представем</w:t>
      </w:r>
      <w:proofErr w:type="spellEnd"/>
      <w:r>
        <w:rPr>
          <w:color w:val="000000"/>
          <w:sz w:val="27"/>
          <w:szCs w:val="27"/>
        </w:rPr>
        <w:t xml:space="preserve"> интересную и красочную презентацию о </w:t>
      </w:r>
      <w:proofErr w:type="spellStart"/>
      <w:r>
        <w:rPr>
          <w:color w:val="000000"/>
          <w:sz w:val="27"/>
          <w:szCs w:val="27"/>
        </w:rPr>
        <w:t>Хелуине</w:t>
      </w:r>
      <w:proofErr w:type="spellEnd"/>
      <w:r>
        <w:rPr>
          <w:color w:val="000000"/>
          <w:sz w:val="27"/>
          <w:szCs w:val="27"/>
        </w:rPr>
        <w:t>.</w:t>
      </w:r>
    </w:p>
    <w:p w:rsidR="00156ECF" w:rsidRPr="00420A62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color w:val="000000"/>
          <w:sz w:val="27"/>
          <w:szCs w:val="27"/>
          <w:lang w:val="en-US"/>
        </w:rPr>
      </w:pPr>
      <w:r w:rsidRPr="00714D46">
        <w:rPr>
          <w:b/>
          <w:color w:val="000000"/>
          <w:sz w:val="27"/>
          <w:szCs w:val="27"/>
        </w:rPr>
        <w:t>Идет</w:t>
      </w:r>
      <w:r w:rsidRPr="00420A62">
        <w:rPr>
          <w:b/>
          <w:color w:val="000000"/>
          <w:sz w:val="27"/>
          <w:szCs w:val="27"/>
          <w:lang w:val="en-US"/>
        </w:rPr>
        <w:t xml:space="preserve">  </w:t>
      </w:r>
      <w:r w:rsidRPr="00714D46">
        <w:rPr>
          <w:b/>
          <w:color w:val="000000"/>
          <w:sz w:val="27"/>
          <w:szCs w:val="27"/>
        </w:rPr>
        <w:t>презентация</w:t>
      </w:r>
    </w:p>
    <w:p w:rsidR="00156ECF" w:rsidRPr="00F526AC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  <w:lang w:val="en-US"/>
        </w:rPr>
      </w:pPr>
      <w:r w:rsidRPr="00714D46">
        <w:rPr>
          <w:b/>
          <w:sz w:val="28"/>
          <w:szCs w:val="28"/>
        </w:rPr>
        <w:t>Ведущий</w:t>
      </w:r>
      <w:r w:rsidRPr="00714D46">
        <w:rPr>
          <w:sz w:val="28"/>
          <w:szCs w:val="28"/>
          <w:lang w:val="en-US"/>
        </w:rPr>
        <w:t>:</w:t>
      </w:r>
      <w:r w:rsidRPr="00714D46">
        <w:rPr>
          <w:sz w:val="32"/>
          <w:szCs w:val="32"/>
          <w:lang w:val="en-US"/>
        </w:rPr>
        <w:t xml:space="preserve"> </w:t>
      </w:r>
      <w:r w:rsidRPr="00F526AC">
        <w:rPr>
          <w:color w:val="000000"/>
          <w:sz w:val="27"/>
          <w:szCs w:val="27"/>
          <w:lang w:val="en-US"/>
        </w:rPr>
        <w:t>Thank you for attention.</w:t>
      </w:r>
    </w:p>
    <w:p w:rsidR="00156ECF" w:rsidRPr="00420A62" w:rsidRDefault="00156ECF" w:rsidP="00156ECF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 w:rsidRPr="00420A62">
        <w:rPr>
          <w:b/>
          <w:sz w:val="28"/>
          <w:szCs w:val="28"/>
        </w:rPr>
        <w:t>Ведущий:</w:t>
      </w:r>
      <w:r w:rsidRPr="00420A62">
        <w:rPr>
          <w:sz w:val="28"/>
          <w:szCs w:val="28"/>
        </w:rPr>
        <w:t xml:space="preserve"> </w:t>
      </w:r>
      <w:r w:rsidRPr="00420A62">
        <w:rPr>
          <w:color w:val="000000"/>
          <w:sz w:val="27"/>
          <w:szCs w:val="27"/>
        </w:rPr>
        <w:t xml:space="preserve">Спасибо за </w:t>
      </w:r>
      <w:proofErr w:type="gramStart"/>
      <w:r w:rsidRPr="00420A62">
        <w:rPr>
          <w:color w:val="000000"/>
          <w:sz w:val="27"/>
          <w:szCs w:val="27"/>
        </w:rPr>
        <w:t>внимание .</w:t>
      </w:r>
      <w:proofErr w:type="gramEnd"/>
      <w:r w:rsidRPr="00420A62">
        <w:rPr>
          <w:color w:val="000000"/>
          <w:sz w:val="27"/>
          <w:szCs w:val="27"/>
        </w:rPr>
        <w:t xml:space="preserve"> </w:t>
      </w:r>
    </w:p>
    <w:p w:rsidR="00156ECF" w:rsidRPr="00714D46" w:rsidRDefault="00156ECF" w:rsidP="00156ECF">
      <w:pPr>
        <w:shd w:val="clear" w:color="auto" w:fill="FFFFFF"/>
        <w:spacing w:after="104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0A62">
        <w:t xml:space="preserve">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now</w:t>
      </w:r>
      <w:proofErr w:type="spellEnd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let's</w:t>
      </w:r>
      <w:proofErr w:type="spellEnd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</w:t>
      </w:r>
      <w:proofErr w:type="spellEnd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Pr="00F526A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first task for the teams is to find the words (from the board) in the grid as fast as possible.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714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have</w:t>
      </w:r>
      <w:proofErr w:type="spellEnd"/>
      <w:r w:rsidRPr="00714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714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20A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minutes</w:t>
      </w:r>
      <w:proofErr w:type="spellEnd"/>
      <w:r w:rsidRPr="00714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 (За выполнение каждого задания зарабатывают карточки-баллы в свой котелок.)</w:t>
      </w:r>
    </w:p>
    <w:p w:rsidR="00156ECF" w:rsidRDefault="00156ECF" w:rsidP="00CC302F">
      <w:pPr>
        <w:shd w:val="clear" w:color="auto" w:fill="FFFFFF"/>
        <w:spacing w:after="104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A62">
        <w:rPr>
          <w:rFonts w:ascii="Times New Roman" w:hAnsi="Times New Roman" w:cs="Times New Roman"/>
          <w:b/>
          <w:sz w:val="28"/>
          <w:szCs w:val="28"/>
        </w:rPr>
        <w:t>А теперь давайте поиграем</w:t>
      </w:r>
      <w:r w:rsidRPr="00420A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714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.: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Добрый вечер дамы и господа, мы рады видеть вас на нашем празднике Хэллоуине.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Только в эту ночь, ночь Хэллоуина, не существует прошлого и будущего. Только сегодня мы наслаждаемся мистическим "сейчас", которого не существует.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эту ночь ворота времени открыты в обе стороны. </w:t>
      </w:r>
      <w:proofErr w:type="spellStart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Хеллоуин</w:t>
      </w:r>
      <w:proofErr w:type="spell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приближается, час перехода настает.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.: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начнем мы с того, что расскажем вам немного об истории этого праздника, вам необходимо все слушать и запоминать.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Презентация</w:t>
      </w:r>
    </w:p>
    <w:p w:rsidR="00B01871" w:rsidRDefault="008E53EC" w:rsidP="008E53E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Читаем каждая по слайду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/>
      </w:r>
      <w:r w:rsidRPr="008E5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Одним словом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вся преисподняя устраивала в эту ночь грандиозный шабаш. И сегодня мы предлагаем вам поучаствовать в этом шабаше. 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3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и первый наш конкурс «Викторина»</w:t>
      </w:r>
    </w:p>
    <w:p w:rsidR="008E53EC" w:rsidRDefault="008E53EC" w:rsidP="008E53E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Викторина на слайдах</w:t>
      </w:r>
    </w:p>
    <w:p w:rsidR="00B01871" w:rsidRPr="00B01871" w:rsidRDefault="00B01871" w:rsidP="00B01871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color w:val="000000"/>
          <w:sz w:val="27"/>
          <w:szCs w:val="27"/>
        </w:rPr>
      </w:pPr>
      <w:r w:rsidRPr="00B01871">
        <w:rPr>
          <w:b/>
          <w:color w:val="000000"/>
          <w:sz w:val="27"/>
          <w:szCs w:val="27"/>
        </w:rPr>
        <w:t xml:space="preserve">Викторина. </w:t>
      </w:r>
    </w:p>
    <w:p w:rsidR="00B01871" w:rsidRDefault="00B01871" w:rsidP="00B01871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7"/>
          <w:szCs w:val="27"/>
        </w:rPr>
      </w:pPr>
      <w:r w:rsidRPr="00FB2847">
        <w:rPr>
          <w:color w:val="000000"/>
          <w:sz w:val="27"/>
          <w:szCs w:val="27"/>
        </w:rPr>
        <w:t>Возвращаемся к презентации, к ее последней странице, там уже приготовлены вопросы для викторины.</w:t>
      </w:r>
    </w:p>
    <w:p w:rsidR="00B01871" w:rsidRPr="00FB2847" w:rsidRDefault="00B01871" w:rsidP="00B01871">
      <w:pPr>
        <w:shd w:val="clear" w:color="auto" w:fill="FFFFFF"/>
        <w:spacing w:after="0"/>
        <w:rPr>
          <w:rFonts w:ascii="Calibri" w:hAnsi="Calibri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1)</w:t>
      </w:r>
      <w:r w:rsidRPr="00FB2847">
        <w:rPr>
          <w:rStyle w:val="c17"/>
          <w:rFonts w:ascii="MS UI Gothic" w:hAnsi="MS UI Gothic"/>
          <w:color w:val="000000"/>
          <w:lang w:val="en-US"/>
        </w:rPr>
        <w:t> When did Halloween appear?</w:t>
      </w:r>
    </w:p>
    <w:p w:rsidR="00B01871" w:rsidRPr="00FB2847" w:rsidRDefault="00B01871" w:rsidP="00B01871">
      <w:pPr>
        <w:shd w:val="clear" w:color="auto" w:fill="FFFFFF"/>
        <w:spacing w:after="0"/>
        <w:rPr>
          <w:rFonts w:ascii="Calibri" w:hAnsi="Calibri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2)</w:t>
      </w:r>
      <w:r w:rsidRPr="00FB2847">
        <w:rPr>
          <w:rStyle w:val="apple-converted-space"/>
          <w:rFonts w:ascii="MS UI Gothic" w:hAnsi="MS UI Gothic"/>
          <w:b/>
          <w:bCs/>
          <w:color w:val="000000"/>
          <w:lang w:val="en-US"/>
        </w:rPr>
        <w:t> </w:t>
      </w:r>
      <w:r w:rsidRPr="00FB2847">
        <w:rPr>
          <w:rStyle w:val="c17"/>
          <w:rFonts w:ascii="MS UI Gothic" w:hAnsi="MS UI Gothic"/>
          <w:color w:val="000000"/>
          <w:lang w:val="en-US"/>
        </w:rPr>
        <w:t>What did ancient Celts believe in?</w:t>
      </w:r>
    </w:p>
    <w:p w:rsidR="00B01871" w:rsidRPr="00FB2847" w:rsidRDefault="00B01871" w:rsidP="00B01871">
      <w:pPr>
        <w:shd w:val="clear" w:color="auto" w:fill="FFFFFF"/>
        <w:spacing w:after="0"/>
        <w:rPr>
          <w:rFonts w:ascii="Calibri" w:hAnsi="Calibri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3)</w:t>
      </w:r>
      <w:r w:rsidRPr="00FB2847">
        <w:rPr>
          <w:rStyle w:val="apple-converted-space"/>
          <w:rFonts w:ascii="MS UI Gothic" w:hAnsi="MS UI Gothic"/>
          <w:b/>
          <w:bCs/>
          <w:color w:val="000000"/>
          <w:lang w:val="en-US"/>
        </w:rPr>
        <w:t> </w:t>
      </w:r>
      <w:r w:rsidRPr="00FB2847">
        <w:rPr>
          <w:rStyle w:val="c17"/>
          <w:rFonts w:ascii="MS UI Gothic" w:hAnsi="MS UI Gothic"/>
          <w:color w:val="000000"/>
          <w:lang w:val="en-US"/>
        </w:rPr>
        <w:t>Why did they dress up in costumes?</w:t>
      </w:r>
    </w:p>
    <w:p w:rsidR="00B01871" w:rsidRPr="00FB2847" w:rsidRDefault="00B01871" w:rsidP="00B01871">
      <w:pPr>
        <w:shd w:val="clear" w:color="auto" w:fill="FFFFFF"/>
        <w:spacing w:after="0"/>
        <w:rPr>
          <w:rFonts w:ascii="Calibri" w:hAnsi="Calibri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4)</w:t>
      </w:r>
      <w:r w:rsidRPr="00FB2847">
        <w:rPr>
          <w:rStyle w:val="apple-converted-space"/>
          <w:rFonts w:ascii="MS UI Gothic" w:hAnsi="MS UI Gothic"/>
          <w:b/>
          <w:bCs/>
          <w:color w:val="000000"/>
          <w:lang w:val="en-US"/>
        </w:rPr>
        <w:t> </w:t>
      </w:r>
      <w:r w:rsidRPr="00FB2847">
        <w:rPr>
          <w:rStyle w:val="c17"/>
          <w:rFonts w:ascii="MS UI Gothic" w:hAnsi="MS UI Gothic"/>
          <w:color w:val="000000"/>
          <w:lang w:val="en-US"/>
        </w:rPr>
        <w:t xml:space="preserve">What do people decorate their houses </w:t>
      </w:r>
      <w:proofErr w:type="gramStart"/>
      <w:r w:rsidRPr="00FB2847">
        <w:rPr>
          <w:rStyle w:val="c17"/>
          <w:rFonts w:ascii="MS UI Gothic" w:hAnsi="MS UI Gothic"/>
          <w:color w:val="000000"/>
          <w:lang w:val="en-US"/>
        </w:rPr>
        <w:t>with</w:t>
      </w:r>
      <w:proofErr w:type="gramEnd"/>
      <w:r w:rsidRPr="00FB2847">
        <w:rPr>
          <w:rStyle w:val="c17"/>
          <w:rFonts w:ascii="MS UI Gothic" w:hAnsi="MS UI Gothic"/>
          <w:color w:val="000000"/>
          <w:lang w:val="en-US"/>
        </w:rPr>
        <w:t>?</w:t>
      </w:r>
    </w:p>
    <w:p w:rsidR="00B01871" w:rsidRPr="00FB2847" w:rsidRDefault="00B01871" w:rsidP="00B01871">
      <w:pPr>
        <w:shd w:val="clear" w:color="auto" w:fill="FFFFFF"/>
        <w:spacing w:after="0"/>
        <w:rPr>
          <w:rFonts w:ascii="Calibri" w:hAnsi="Calibri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5)</w:t>
      </w:r>
      <w:r w:rsidRPr="00FB2847">
        <w:rPr>
          <w:rStyle w:val="apple-converted-space"/>
          <w:rFonts w:ascii="MS UI Gothic" w:hAnsi="MS UI Gothic"/>
          <w:b/>
          <w:bCs/>
          <w:color w:val="000000"/>
          <w:lang w:val="en-US"/>
        </w:rPr>
        <w:t> </w:t>
      </w:r>
      <w:r w:rsidRPr="00FB2847">
        <w:rPr>
          <w:rStyle w:val="c17"/>
          <w:rFonts w:ascii="MS UI Gothic" w:hAnsi="MS UI Gothic"/>
          <w:color w:val="000000"/>
          <w:lang w:val="en-US"/>
        </w:rPr>
        <w:t>What are popular costumes on Halloween?</w:t>
      </w:r>
    </w:p>
    <w:p w:rsidR="00B01871" w:rsidRPr="00F526AC" w:rsidRDefault="00B01871" w:rsidP="00B01871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  <w:r w:rsidRPr="00FB2847">
        <w:rPr>
          <w:rStyle w:val="c24"/>
          <w:rFonts w:ascii="MS UI Gothic" w:hAnsi="MS UI Gothic"/>
          <w:b/>
          <w:bCs/>
          <w:color w:val="000000"/>
          <w:lang w:val="en-US"/>
        </w:rPr>
        <w:t>6)</w:t>
      </w:r>
      <w:r w:rsidRPr="00FB2847">
        <w:rPr>
          <w:rStyle w:val="apple-converted-space"/>
          <w:rFonts w:ascii="MS UI Gothic" w:hAnsi="MS UI Gothic"/>
          <w:b/>
          <w:bCs/>
          <w:color w:val="000000"/>
          <w:lang w:val="en-US"/>
        </w:rPr>
        <w:t> </w:t>
      </w:r>
      <w:r w:rsidRPr="00FB2847">
        <w:rPr>
          <w:rStyle w:val="c17"/>
          <w:rFonts w:ascii="MS UI Gothic" w:hAnsi="MS UI Gothic"/>
          <w:color w:val="000000"/>
          <w:lang w:val="en-US"/>
        </w:rPr>
        <w:t>What is the traditional game on Halloween?</w:t>
      </w:r>
    </w:p>
    <w:p w:rsidR="00B01871" w:rsidRPr="00F526AC" w:rsidRDefault="00B01871" w:rsidP="00B01871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  <w:r w:rsidRPr="00F526AC">
        <w:rPr>
          <w:rStyle w:val="c17"/>
          <w:rFonts w:ascii="MS UI Gothic" w:hAnsi="MS UI Gothic"/>
          <w:b/>
          <w:color w:val="000000"/>
          <w:lang w:val="en-US"/>
        </w:rPr>
        <w:t>7)</w:t>
      </w:r>
      <w:r w:rsidRPr="00F526AC">
        <w:rPr>
          <w:rStyle w:val="c17"/>
          <w:rFonts w:ascii="MS UI Gothic" w:hAnsi="MS UI Gothic"/>
          <w:color w:val="000000"/>
          <w:lang w:val="en-US"/>
        </w:rPr>
        <w:t xml:space="preserve"> What is the season of the year when the days get shorter, the leaves fall from the trees, and we celebrate Halloween? (</w:t>
      </w:r>
      <w:proofErr w:type="gramStart"/>
      <w:r w:rsidRPr="00F526AC">
        <w:rPr>
          <w:rStyle w:val="c17"/>
          <w:rFonts w:ascii="MS UI Gothic" w:hAnsi="MS UI Gothic"/>
          <w:color w:val="000000"/>
          <w:lang w:val="en-US"/>
        </w:rPr>
        <w:t>autumn</w:t>
      </w:r>
      <w:proofErr w:type="gramEnd"/>
      <w:r w:rsidRPr="00F526AC">
        <w:rPr>
          <w:rStyle w:val="c17"/>
          <w:rFonts w:ascii="MS UI Gothic" w:hAnsi="MS UI Gothic"/>
          <w:color w:val="000000"/>
          <w:lang w:val="en-US"/>
        </w:rPr>
        <w:t>)</w:t>
      </w:r>
    </w:p>
    <w:p w:rsidR="00B01871" w:rsidRPr="00F526AC" w:rsidRDefault="00B01871" w:rsidP="00B01871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  <w:r w:rsidRPr="00F526AC">
        <w:rPr>
          <w:rStyle w:val="c17"/>
          <w:rFonts w:ascii="MS UI Gothic" w:hAnsi="MS UI Gothic"/>
          <w:color w:val="000000"/>
          <w:lang w:val="en-US"/>
        </w:rPr>
        <w:t xml:space="preserve">8) What are the two </w:t>
      </w:r>
      <w:proofErr w:type="spellStart"/>
      <w:r w:rsidRPr="00F526AC">
        <w:rPr>
          <w:rStyle w:val="c17"/>
          <w:rFonts w:ascii="MS UI Gothic" w:hAnsi="MS UI Gothic"/>
          <w:color w:val="000000"/>
          <w:lang w:val="en-US"/>
        </w:rPr>
        <w:t>favourite</w:t>
      </w:r>
      <w:proofErr w:type="spellEnd"/>
      <w:r w:rsidRPr="00F526AC">
        <w:rPr>
          <w:rStyle w:val="c17"/>
          <w:rFonts w:ascii="MS UI Gothic" w:hAnsi="MS UI Gothic"/>
          <w:color w:val="000000"/>
          <w:lang w:val="en-US"/>
        </w:rPr>
        <w:t xml:space="preserve"> </w:t>
      </w:r>
      <w:proofErr w:type="spellStart"/>
      <w:r w:rsidRPr="00F526AC">
        <w:rPr>
          <w:rStyle w:val="c17"/>
          <w:rFonts w:ascii="MS UI Gothic" w:hAnsi="MS UI Gothic"/>
          <w:color w:val="000000"/>
          <w:lang w:val="en-US"/>
        </w:rPr>
        <w:t>colours</w:t>
      </w:r>
      <w:proofErr w:type="spellEnd"/>
      <w:r w:rsidRPr="00F526AC">
        <w:rPr>
          <w:rStyle w:val="c17"/>
          <w:rFonts w:ascii="MS UI Gothic" w:hAnsi="MS UI Gothic"/>
          <w:color w:val="000000"/>
          <w:lang w:val="en-US"/>
        </w:rPr>
        <w:t xml:space="preserve"> of Halloween? (</w:t>
      </w:r>
      <w:proofErr w:type="gramStart"/>
      <w:r w:rsidRPr="00F526AC">
        <w:rPr>
          <w:rStyle w:val="c17"/>
          <w:rFonts w:ascii="MS UI Gothic" w:hAnsi="MS UI Gothic"/>
          <w:color w:val="000000"/>
          <w:lang w:val="en-US"/>
        </w:rPr>
        <w:t>orange</w:t>
      </w:r>
      <w:proofErr w:type="gramEnd"/>
      <w:r w:rsidRPr="00F526AC">
        <w:rPr>
          <w:rStyle w:val="c17"/>
          <w:rFonts w:ascii="MS UI Gothic" w:hAnsi="MS UI Gothic"/>
          <w:color w:val="000000"/>
          <w:lang w:val="en-US"/>
        </w:rPr>
        <w:t xml:space="preserve"> and black)</w:t>
      </w:r>
    </w:p>
    <w:p w:rsidR="00B01871" w:rsidRPr="00F526AC" w:rsidRDefault="00B01871" w:rsidP="00B01871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  <w:r w:rsidRPr="00F526AC">
        <w:rPr>
          <w:rStyle w:val="c17"/>
          <w:rFonts w:ascii="MS UI Gothic" w:hAnsi="MS UI Gothic"/>
          <w:color w:val="000000"/>
          <w:lang w:val="en-US"/>
        </w:rPr>
        <w:t>9) What is the spirit of a dead person who appears again? (</w:t>
      </w:r>
      <w:proofErr w:type="gramStart"/>
      <w:r w:rsidRPr="00F526AC">
        <w:rPr>
          <w:rStyle w:val="c17"/>
          <w:rFonts w:ascii="MS UI Gothic" w:hAnsi="MS UI Gothic"/>
          <w:color w:val="000000"/>
          <w:lang w:val="en-US"/>
        </w:rPr>
        <w:t>ghost</w:t>
      </w:r>
      <w:proofErr w:type="gramEnd"/>
      <w:r w:rsidRPr="00F526AC">
        <w:rPr>
          <w:rStyle w:val="c17"/>
          <w:rFonts w:ascii="MS UI Gothic" w:hAnsi="MS UI Gothic"/>
          <w:color w:val="000000"/>
          <w:lang w:val="en-US"/>
        </w:rPr>
        <w:t>)</w:t>
      </w:r>
    </w:p>
    <w:p w:rsidR="00B01871" w:rsidRPr="00156ECF" w:rsidRDefault="00B01871" w:rsidP="00B01871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  <w:r w:rsidRPr="00F526AC">
        <w:rPr>
          <w:rStyle w:val="c17"/>
          <w:rFonts w:ascii="MS UI Gothic" w:hAnsi="MS UI Gothic"/>
          <w:color w:val="000000"/>
          <w:lang w:val="en-US"/>
        </w:rPr>
        <w:t>10) What is a very</w:t>
      </w:r>
      <w:r w:rsidRPr="00156ECF">
        <w:rPr>
          <w:rStyle w:val="c17"/>
          <w:rFonts w:ascii="MS UI Gothic" w:hAnsi="MS UI Gothic"/>
          <w:color w:val="000000"/>
          <w:lang w:val="en-US"/>
        </w:rPr>
        <w:t xml:space="preserve"> unlucky number?</w:t>
      </w:r>
    </w:p>
    <w:p w:rsidR="00B01871" w:rsidRPr="008E53EC" w:rsidRDefault="00B01871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«Кровь» на руке.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центр зала приглашается самый смелый из вас!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я обработаю вам руку йодом, затем обработаю спиртом нож.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53E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Предварительно готовятся растворы </w:t>
      </w:r>
      <w:proofErr w:type="spellStart"/>
      <w:r w:rsidRPr="008E53E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родонида</w:t>
      </w:r>
      <w:proofErr w:type="spellEnd"/>
      <w:r w:rsidRPr="008E53E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калия и хлорида железа (III), ватка и тупой нож. «Маг» просит самого смелого подойти к нему. Берет его руку, «дезинфицирует» ваткой, смоченной в коричневом (FeC13), говоря, что это йод, а затем опускает нож в раствор (</w:t>
      </w:r>
      <w:proofErr w:type="spellStart"/>
      <w:r w:rsidRPr="008E53E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NaOH</w:t>
      </w:r>
      <w:proofErr w:type="spellEnd"/>
      <w:r w:rsidRPr="008E53E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), говоря, что это спирт.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время конкурсов! Из каждой команды приглашается по одному человеку.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Достань яблоко из ведра с водой.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Ваша задача-достать яблоко из воды без помощи рук.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Следующее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наше испытание называется «Фантастические твари»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участники по одному будут брать фанты из коробки и выполнять наказы.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прокричать как жертва из фильма "Крик</w:t>
      </w:r>
      <w:proofErr w:type="gramStart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",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изобразить голодное зомби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показать приведение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станцевать ритуальный танец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произнести заклинание на преображение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показать Гарри Поттера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выть как волк на луну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показать как вампир высасывает кровь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показать как преобразоваться в оборотня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изобразить зловещий смех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 1</w:t>
      </w:r>
      <w:proofErr w:type="gramEnd"/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давайте посмотрим видео, в котором говорится об интересных фактах о Хэллоуине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время ритуалов. В центр зала приглашаются 4 девушки. Перед каждой девушкой стоят ритуальные миски с волшебным лимоном.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Ваша задача-скушать часть лимона полностью. Победу одержит тот, кто сделает это быстрее всего.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3: 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Следующим нашим испытанием будет пройти через вязкое болото. Тот, кто оступится, должен назвать один из символов Хэллоуина на английском языке.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отдохнем, и немного посмотрим видео о празднике.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Сегодня у нечистой силы великий день, день торжества, сегодня каждый из нас может потерять все или обрести магическую силу. Все, кто хочет стать сильнее, приглашаются к участию в конкурсе «Собери кости» Как только зазвучат первые звуки музыки, отправляйтесь на поиски разбросанных в зале костей, кто больше соберет, получит обереги и заряд силы, и шанс на превосходство над врагами на весь следующий год. С последними звуками музыки поиски останавливаются.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3: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вопросы к вам, насколько вы хорошо знаете про нечисть!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Вопросы к залу: Кто мне ответит на первый вопрос: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1. Где находился замок Дракулы? (Трансильвания)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2. Кто из писателей рассказал о семье вурдалака? (Алексей Толстой)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3. Как убить вампира? (осиновый кол)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4. Как победить оборотня? (серебряная пуля)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5. Какое растение сопровождает повешенного? (корень мандрагоры)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Для следующего ритуала нам нужны 4 девушки, которые хотели бы стать главной ведьмой нашего мероприятия. Для этого вам нужно взять мётлы и как можно эффектнее продефилировать по залу. По громким аплодисментам мы выберем победительницу.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2:  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у некоторых из вас нет костюмов, мы предлагаем вам ими обзавестись. К участию приглашаются 4 команды по 2 человека. Мумия.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Ведущий 3: 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спастись от нечисти в ночь всех святых, вам нужно быть очень ловкими и гибкими. Наш следующий конкурс-пройти как можно ниже под веревкой.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всем командам нужно будет выполнить кроссворд по теме Хэллоуин.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Теперь давайте присядем и посмотрим видеофрагмент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3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И, напоследок, каждой команде выдаем по плакату. Ваша задача - отразить на нем всё то, что вы сегодня узнали, прочувствовали.</w:t>
      </w:r>
    </w:p>
    <w:p w:rsidR="008E53EC" w:rsidRPr="008E53EC" w:rsidRDefault="008E53EC" w:rsidP="008E53E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3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8E5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На этом наше мероприятие подошло к концу!</w:t>
      </w:r>
    </w:p>
    <w:p w:rsidR="00156ECF" w:rsidRPr="00B01871" w:rsidRDefault="00156ECF" w:rsidP="00B01871">
      <w:pPr>
        <w:spacing w:after="0" w:line="240" w:lineRule="auto"/>
        <w:rPr>
          <w:color w:val="000000"/>
          <w:lang w:val="en-US"/>
        </w:rPr>
      </w:pPr>
      <w:r w:rsidRPr="00F526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Преподаватель</w:t>
      </w:r>
      <w:r w:rsidRPr="00F526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:</w:t>
      </w:r>
      <w:r w:rsidRPr="00F526A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Thanks a lot. </w:t>
      </w:r>
      <w:r w:rsidRPr="00FB28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 hope that our lesson was very interesting and useful for you. Thank you for attention. Our lesson is over</w:t>
      </w:r>
      <w:r w:rsidRPr="00F526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156ECF" w:rsidRPr="00F526AC" w:rsidRDefault="00156ECF" w:rsidP="00156ECF">
      <w:pPr>
        <w:shd w:val="clear" w:color="auto" w:fill="FFFFFF"/>
        <w:spacing w:after="0"/>
        <w:rPr>
          <w:rStyle w:val="c17"/>
          <w:rFonts w:ascii="MS UI Gothic" w:hAnsi="MS UI Gothic"/>
          <w:color w:val="000000"/>
          <w:lang w:val="en-US"/>
        </w:rPr>
      </w:pPr>
    </w:p>
    <w:p w:rsidR="00156ECF" w:rsidRPr="00F526AC" w:rsidRDefault="00156ECF" w:rsidP="00156ECF">
      <w:pPr>
        <w:pStyle w:val="a3"/>
        <w:shd w:val="clear" w:color="auto" w:fill="FFFFFF"/>
        <w:spacing w:before="138" w:beforeAutospacing="0" w:after="138" w:afterAutospacing="0" w:line="230" w:lineRule="atLeast"/>
        <w:jc w:val="both"/>
        <w:rPr>
          <w:rStyle w:val="c17"/>
          <w:rFonts w:ascii="MS UI Gothic" w:hAnsi="MS UI Gothic"/>
          <w:color w:val="000000"/>
          <w:lang w:val="en-US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Default="00D0301A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1A" w:rsidRPr="00D0301A" w:rsidRDefault="00B22219" w:rsidP="00BD1C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D0301A" w:rsidRPr="00D030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BD1C00" w:rsidRPr="00D0301A" w:rsidRDefault="00BD1C00" w:rsidP="00D030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1C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Внеклассная работа обобщает изученный материал, дополняют его, демонстрирует </w:t>
      </w:r>
      <w:proofErr w:type="gramStart"/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обучающимися </w:t>
      </w:r>
      <w:r w:rsidR="00156ECF"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</w:t>
      </w:r>
      <w:proofErr w:type="gramEnd"/>
      <w:r w:rsidR="00156ECF"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овладения языком и способствует дальнейшему совершенствованию умений и навыков, а следовательно внеклассная работа прививает интерес к изучению английского языка.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301A" w:rsidRPr="00D0301A" w:rsidRDefault="00BD1C00" w:rsidP="00D030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Практическим значением данной работы</w:t>
      </w:r>
      <w:r w:rsidRPr="00D0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то, что внеклассная работа помогает </w:t>
      </w:r>
      <w:r w:rsidR="00D0301A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совершенствовать уровень их практических навыков говорения, расширяет их кругозор, развивает их творческие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способности и т.д. У </w:t>
      </w:r>
      <w:r w:rsidR="00D0301A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появляются дисциплинированность и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ответственность, любознательность по отношению к учебным занятиям, повышается работоспособность на уроках иностранного языка,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доброжелательность по отношению к </w:t>
      </w:r>
      <w:r w:rsidR="00D0301A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преподавателям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своим товарищам.</w:t>
      </w:r>
    </w:p>
    <w:p w:rsidR="00BD1C00" w:rsidRPr="0071307A" w:rsidRDefault="00D0301A" w:rsidP="00D030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D1C00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Внеклассная работа по иностранному языку в единстве с обязательным курсом создает условия для более полного осуществления практических, воспитательных, общеобразовательных и развивающих целей обучения. Она способствует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расширению сферы применения навыков и умений, приобретенных в обязательном курсе, и расширению языковой среды.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Конечными целями внеклассной работы по иностранному языку являются:</w:t>
      </w:r>
    </w:p>
    <w:p w:rsidR="00BD1C00" w:rsidRPr="0071307A" w:rsidRDefault="00BD1C00" w:rsidP="00D03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и углубление знания, умения и навыков в овладении иноязычной коммуникативной деятельностью;</w:t>
      </w:r>
    </w:p>
    <w:p w:rsidR="00BD1C00" w:rsidRPr="0071307A" w:rsidRDefault="00BD1C00" w:rsidP="00D03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стимулирование интереса </w:t>
      </w:r>
      <w:r w:rsidR="00D0301A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изучению предмета;</w:t>
      </w:r>
    </w:p>
    <w:p w:rsidR="00BD1C00" w:rsidRPr="0071307A" w:rsidRDefault="00BD1C00" w:rsidP="00D03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способствование всестороннему развитию личности.</w:t>
      </w:r>
    </w:p>
    <w:p w:rsidR="00BD1C00" w:rsidRPr="00D0301A" w:rsidRDefault="00D0301A" w:rsidP="00D030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Внеклассная работа проводится в основном с использованием уже сформированных речевых умений и навыков и способствует их дальнейшему развитию. Преемственность между урочной и внеурочной работой не только стимулирует деятельность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счет повышения готовности участвовать в ней, но и объединяет мотивы учебной и внеучебной деятельности, дает возможность практически применять знания, умения и навыки. Результатом соблюдения преемственности является </w:t>
      </w:r>
      <w:r w:rsidR="00BD1C00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и закрепление полученных на уроке знаний, умений и навыков.</w:t>
      </w:r>
    </w:p>
    <w:p w:rsidR="00BD1C00" w:rsidRPr="00156ECF" w:rsidRDefault="00D0301A" w:rsidP="00D030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1C00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Одной из главных задач, стоящих передо мной как перед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преподавателем английского</w:t>
      </w:r>
      <w:r w:rsidR="00BD1C00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языка, является вовлечение </w:t>
      </w:r>
      <w:r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="00BD1C00" w:rsidRPr="00D0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внеклассную деятельность</w:t>
      </w:r>
      <w:r w:rsidR="00BD1C00" w:rsidRPr="00D0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поддержания интересу к предмету.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увлечь, тогда не будет необходимости зазывать его или приказывать. Этот ведущий принцип организации внеклассной работы определяет ее форму и содержание, которые должны постоянно</w:t>
      </w:r>
      <w:r w:rsidR="00BD1C00" w:rsidRPr="00D03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C00"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поддерживать, углублять и развивать интерес к иностранному языку.</w:t>
      </w:r>
    </w:p>
    <w:p w:rsidR="00BD1C00" w:rsidRPr="0071307A" w:rsidRDefault="00156ECF" w:rsidP="00D0301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D1C00"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Уделяя внеклассной работе серьезное внимание, мы вправе рассчитывать на ее положительный результат. 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организации и проведении внеклассного мероприятия требуется тонкое и умелое наблюдение и изучение интересов учащихся, учет их возрастных и психологических особенностей, их интересов</w:t>
      </w:r>
      <w:r>
        <w:rPr>
          <w:color w:val="000000"/>
          <w:sz w:val="36"/>
          <w:szCs w:val="36"/>
        </w:rPr>
        <w:t>.</w:t>
      </w:r>
    </w:p>
    <w:p w:rsidR="00156ECF" w:rsidRDefault="00156EC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4371DF" w:rsidRDefault="004371DF">
      <w:pPr>
        <w:rPr>
          <w:rFonts w:ascii="Times New Roman" w:hAnsi="Times New Roman" w:cs="Times New Roman"/>
          <w:b/>
          <w:sz w:val="28"/>
          <w:szCs w:val="28"/>
        </w:rPr>
      </w:pPr>
    </w:p>
    <w:p w:rsidR="00D0301A" w:rsidRPr="00B22219" w:rsidRDefault="00E53D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</w:t>
      </w:r>
      <w:r w:rsidR="00D0301A" w:rsidRPr="00B22219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Григорьев, Д.В. 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 Копылова, В.В. Методика проектной работы на уроках английского языка: Методическое пособие. [Текст] / В. В. Копылова – М.: Дрофа, 2012. – 96 с.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2013. – 104 с.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Кулиш, В.Г. Занимательный английский для детей. Сказки, загадки, увлекательные истории.  [Текст] / В.Г. Кулиш – Д.: «Сталкер», 2009. – 320с., ил.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 Пучкова, Ю.Я. Игры на уроках английского языка: Метод. пособие. [Текст] /Ю.Я. Пучкова – М.: ООО «Издательство Астрель», 2013. – 78 с.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3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Стихи и пьесы для детей: сборник на английском языке. [Текст] /составители К.А. Родкин, Т.А. Соловьёва - М.: «Просвещение», 1089. – 176 с.</w:t>
      </w:r>
    </w:p>
    <w:p w:rsidR="00156ECF" w:rsidRPr="00156ECF" w:rsidRDefault="00156ECF" w:rsidP="00156E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6.Шестова И.В. - Конкурс на английском языке в 6-ом классе //Иностранные языки в школе. - 20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№3. - С.24.</w:t>
      </w:r>
    </w:p>
    <w:p w:rsidR="00156ECF" w:rsidRPr="00156ECF" w:rsidRDefault="00156ECF" w:rsidP="00156E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Щукина Г.И. Активизация познавательной деятельности учащихся в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процессе. - М.: Просвещение, 2016</w:t>
      </w:r>
      <w:r w:rsidRPr="0015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- 160 с.</w:t>
      </w: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219" w:rsidRPr="0071307A" w:rsidRDefault="00B22219" w:rsidP="00B222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219" w:rsidRPr="0071307A" w:rsidRDefault="00B22219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307A" w:rsidRPr="0071307A" w:rsidRDefault="0071307A" w:rsidP="007130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71307A" w:rsidRPr="0071307A" w:rsidSect="004371DF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19" w:rsidRDefault="00B22219" w:rsidP="00B22219">
      <w:pPr>
        <w:spacing w:after="0" w:line="240" w:lineRule="auto"/>
      </w:pPr>
      <w:r>
        <w:separator/>
      </w:r>
    </w:p>
  </w:endnote>
  <w:endnote w:type="continuationSeparator" w:id="0">
    <w:p w:rsidR="00B22219" w:rsidRDefault="00B22219" w:rsidP="00B2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altName w:val="Times New Roma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5371"/>
    </w:sdtPr>
    <w:sdtEndPr/>
    <w:sdtContent>
      <w:p w:rsidR="00B22219" w:rsidRDefault="00D661D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22219" w:rsidRDefault="00B222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19" w:rsidRDefault="00B22219" w:rsidP="00B22219">
      <w:pPr>
        <w:spacing w:after="0" w:line="240" w:lineRule="auto"/>
      </w:pPr>
      <w:r>
        <w:separator/>
      </w:r>
    </w:p>
  </w:footnote>
  <w:footnote w:type="continuationSeparator" w:id="0">
    <w:p w:rsidR="00B22219" w:rsidRDefault="00B22219" w:rsidP="00B2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7DE"/>
    <w:multiLevelType w:val="multilevel"/>
    <w:tmpl w:val="353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2174D"/>
    <w:multiLevelType w:val="multilevel"/>
    <w:tmpl w:val="58B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81999"/>
    <w:multiLevelType w:val="hybridMultilevel"/>
    <w:tmpl w:val="66D0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DC5"/>
    <w:multiLevelType w:val="hybridMultilevel"/>
    <w:tmpl w:val="68FA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93036"/>
    <w:multiLevelType w:val="multilevel"/>
    <w:tmpl w:val="1E78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7700D"/>
    <w:multiLevelType w:val="multilevel"/>
    <w:tmpl w:val="F46EE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B61D4"/>
    <w:multiLevelType w:val="hybridMultilevel"/>
    <w:tmpl w:val="977E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C00"/>
    <w:rsid w:val="000534D9"/>
    <w:rsid w:val="0007511E"/>
    <w:rsid w:val="00117048"/>
    <w:rsid w:val="00156ECF"/>
    <w:rsid w:val="00183CC1"/>
    <w:rsid w:val="001D33FC"/>
    <w:rsid w:val="002C2693"/>
    <w:rsid w:val="002D012F"/>
    <w:rsid w:val="0037117A"/>
    <w:rsid w:val="00395DDD"/>
    <w:rsid w:val="003C1A35"/>
    <w:rsid w:val="004351ED"/>
    <w:rsid w:val="004371DF"/>
    <w:rsid w:val="0049215C"/>
    <w:rsid w:val="00632DC4"/>
    <w:rsid w:val="00647226"/>
    <w:rsid w:val="006F3CC7"/>
    <w:rsid w:val="006F43E8"/>
    <w:rsid w:val="0071307A"/>
    <w:rsid w:val="00824E35"/>
    <w:rsid w:val="008521CF"/>
    <w:rsid w:val="008B4B35"/>
    <w:rsid w:val="008C371C"/>
    <w:rsid w:val="008E53EC"/>
    <w:rsid w:val="00962C66"/>
    <w:rsid w:val="00B01871"/>
    <w:rsid w:val="00B22219"/>
    <w:rsid w:val="00BD1C00"/>
    <w:rsid w:val="00CB65D5"/>
    <w:rsid w:val="00CC302F"/>
    <w:rsid w:val="00D0301A"/>
    <w:rsid w:val="00D05A45"/>
    <w:rsid w:val="00D15410"/>
    <w:rsid w:val="00D661D6"/>
    <w:rsid w:val="00D67F0B"/>
    <w:rsid w:val="00D95347"/>
    <w:rsid w:val="00DC2B7D"/>
    <w:rsid w:val="00E51C25"/>
    <w:rsid w:val="00E53D8E"/>
    <w:rsid w:val="00F5774B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214866-F44F-471F-B3FD-E670EFF0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2F"/>
  </w:style>
  <w:style w:type="paragraph" w:styleId="1">
    <w:name w:val="heading 1"/>
    <w:basedOn w:val="a"/>
    <w:link w:val="10"/>
    <w:uiPriority w:val="9"/>
    <w:qFormat/>
    <w:rsid w:val="00BD1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4">
    <w:name w:val="c44"/>
    <w:basedOn w:val="a0"/>
    <w:rsid w:val="00BD1C00"/>
  </w:style>
  <w:style w:type="paragraph" w:customStyle="1" w:styleId="c54">
    <w:name w:val="c54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BD1C00"/>
  </w:style>
  <w:style w:type="paragraph" w:customStyle="1" w:styleId="c7">
    <w:name w:val="c7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1C00"/>
  </w:style>
  <w:style w:type="character" w:customStyle="1" w:styleId="apple-converted-space">
    <w:name w:val="apple-converted-space"/>
    <w:basedOn w:val="a0"/>
    <w:rsid w:val="00BD1C00"/>
  </w:style>
  <w:style w:type="character" w:customStyle="1" w:styleId="c63">
    <w:name w:val="c63"/>
    <w:basedOn w:val="a0"/>
    <w:rsid w:val="00BD1C00"/>
  </w:style>
  <w:style w:type="character" w:customStyle="1" w:styleId="c12">
    <w:name w:val="c12"/>
    <w:basedOn w:val="a0"/>
    <w:rsid w:val="00BD1C00"/>
  </w:style>
  <w:style w:type="paragraph" w:customStyle="1" w:styleId="c39">
    <w:name w:val="c39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1C00"/>
  </w:style>
  <w:style w:type="paragraph" w:styleId="a3">
    <w:name w:val="Normal (Web)"/>
    <w:basedOn w:val="a"/>
    <w:uiPriority w:val="99"/>
    <w:unhideWhenUsed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C00"/>
    <w:rPr>
      <w:color w:val="0000FF"/>
      <w:u w:val="single"/>
    </w:rPr>
  </w:style>
  <w:style w:type="character" w:styleId="a5">
    <w:name w:val="Strong"/>
    <w:basedOn w:val="a0"/>
    <w:uiPriority w:val="22"/>
    <w:qFormat/>
    <w:rsid w:val="00BD1C00"/>
    <w:rPr>
      <w:b/>
      <w:bCs/>
    </w:rPr>
  </w:style>
  <w:style w:type="paragraph" w:styleId="a6">
    <w:name w:val="List Paragraph"/>
    <w:basedOn w:val="a"/>
    <w:uiPriority w:val="34"/>
    <w:qFormat/>
    <w:rsid w:val="00BD1C00"/>
    <w:pPr>
      <w:ind w:left="720"/>
      <w:contextualSpacing/>
    </w:pPr>
  </w:style>
  <w:style w:type="character" w:styleId="a7">
    <w:name w:val="Emphasis"/>
    <w:basedOn w:val="a0"/>
    <w:uiPriority w:val="20"/>
    <w:qFormat/>
    <w:rsid w:val="00B22219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2219"/>
  </w:style>
  <w:style w:type="paragraph" w:styleId="aa">
    <w:name w:val="footer"/>
    <w:basedOn w:val="a"/>
    <w:link w:val="ab"/>
    <w:uiPriority w:val="99"/>
    <w:unhideWhenUsed/>
    <w:rsid w:val="00B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219"/>
  </w:style>
  <w:style w:type="table" w:styleId="ac">
    <w:name w:val="Table Grid"/>
    <w:basedOn w:val="a1"/>
    <w:uiPriority w:val="99"/>
    <w:rsid w:val="00B222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1A35"/>
    <w:rPr>
      <w:rFonts w:ascii="Tahoma" w:hAnsi="Tahoma" w:cs="Tahoma"/>
      <w:sz w:val="16"/>
      <w:szCs w:val="16"/>
    </w:rPr>
  </w:style>
  <w:style w:type="paragraph" w:customStyle="1" w:styleId="c47">
    <w:name w:val="c47"/>
    <w:basedOn w:val="a"/>
    <w:rsid w:val="007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307A"/>
  </w:style>
  <w:style w:type="character" w:customStyle="1" w:styleId="c18">
    <w:name w:val="c18"/>
    <w:basedOn w:val="a0"/>
    <w:rsid w:val="0071307A"/>
  </w:style>
  <w:style w:type="character" w:customStyle="1" w:styleId="c22">
    <w:name w:val="c22"/>
    <w:basedOn w:val="a0"/>
    <w:rsid w:val="0071307A"/>
  </w:style>
  <w:style w:type="character" w:customStyle="1" w:styleId="c41">
    <w:name w:val="c41"/>
    <w:basedOn w:val="a0"/>
    <w:rsid w:val="0071307A"/>
  </w:style>
  <w:style w:type="paragraph" w:customStyle="1" w:styleId="c25">
    <w:name w:val="c25"/>
    <w:basedOn w:val="a"/>
    <w:rsid w:val="007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307A"/>
  </w:style>
  <w:style w:type="paragraph" w:customStyle="1" w:styleId="c0">
    <w:name w:val="c0"/>
    <w:basedOn w:val="a"/>
    <w:rsid w:val="007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6ECF"/>
  </w:style>
  <w:style w:type="character" w:customStyle="1" w:styleId="c24">
    <w:name w:val="c24"/>
    <w:basedOn w:val="a0"/>
    <w:rsid w:val="0015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ТТК</Company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</cp:lastModifiedBy>
  <cp:revision>9</cp:revision>
  <cp:lastPrinted>2018-05-14T12:47:00Z</cp:lastPrinted>
  <dcterms:created xsi:type="dcterms:W3CDTF">2018-10-22T10:10:00Z</dcterms:created>
  <dcterms:modified xsi:type="dcterms:W3CDTF">2019-11-04T13:36:00Z</dcterms:modified>
</cp:coreProperties>
</file>